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C07B8" w14:textId="77777777" w:rsidR="0030744B" w:rsidRDefault="00374ED4" w:rsidP="0030744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Fiche de Présentation de l’Entreprise Culturelle</w:t>
      </w:r>
      <w:r w:rsidR="001436B5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ou Touristique </w:t>
      </w:r>
    </w:p>
    <w:p w14:paraId="6F725F81" w14:textId="136050A6" w:rsidR="00374ED4" w:rsidRPr="001436B5" w:rsidRDefault="001436B5" w:rsidP="0030744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sz w:val="24"/>
          <w:szCs w:val="24"/>
        </w:rPr>
        <w:t>[</w:t>
      </w:r>
      <w:r w:rsidR="005D17A7" w:rsidRPr="001436B5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maximum 5 pages]</w:t>
      </w:r>
    </w:p>
    <w:p w14:paraId="11C6CA95" w14:textId="3A48607B" w:rsidR="00374ED4" w:rsidRPr="001436B5" w:rsidRDefault="00374ED4" w:rsidP="0037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Nom de </w:t>
      </w:r>
      <w:r w:rsidR="000E2B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 w:rsidR="005D1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structure </w:t>
      </w:r>
      <w:r w:rsidR="005D17A7" w:rsidRPr="001436B5">
        <w:rPr>
          <w:rFonts w:ascii="Times New Roman" w:eastAsia="Times New Roman" w:hAnsi="Times New Roman" w:cs="Times New Roman"/>
          <w:sz w:val="24"/>
          <w:szCs w:val="24"/>
        </w:rPr>
        <w:t>:</w:t>
      </w:r>
      <w:r w:rsidR="00143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2566D34" w14:textId="0C0CE6CA" w:rsidR="00374ED4" w:rsidRDefault="00374ED4" w:rsidP="0037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Date de Création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72EF3A2A" w14:textId="7B73412B" w:rsidR="000E2B01" w:rsidRPr="001436B5" w:rsidRDefault="000E2B01" w:rsidP="0037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N°Récipissé/RCCM/IFU : </w:t>
      </w:r>
    </w:p>
    <w:p w14:paraId="18A82AC7" w14:textId="125AF665" w:rsidR="00374ED4" w:rsidRPr="001436B5" w:rsidRDefault="00374ED4" w:rsidP="0037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Secteur d’Activité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[</w:t>
      </w:r>
      <w:r w:rsidR="001436B5" w:rsidRPr="001436B5">
        <w:rPr>
          <w:rFonts w:ascii="Times New Roman" w:eastAsia="Times New Roman" w:hAnsi="Times New Roman" w:cs="Times New Roman"/>
          <w:sz w:val="24"/>
          <w:szCs w:val="24"/>
        </w:rPr>
        <w:t xml:space="preserve">p ex. : </w:t>
      </w:r>
      <w:r w:rsidR="00F47F7D">
        <w:rPr>
          <w:rFonts w:ascii="Times New Roman" w:hAnsi="Times New Roman" w:cs="Times New Roman"/>
          <w:sz w:val="24"/>
          <w:szCs w:val="24"/>
        </w:rPr>
        <w:t>C</w:t>
      </w:r>
      <w:r w:rsidR="00F47F7D" w:rsidRPr="003C0CAB">
        <w:rPr>
          <w:rFonts w:ascii="Times New Roman" w:hAnsi="Times New Roman" w:cs="Times New Roman"/>
          <w:sz w:val="24"/>
          <w:szCs w:val="24"/>
        </w:rPr>
        <w:t>inéma et audiovisuel, arts de la scène, des arts plastiques et appliqués et du tourisme culturel</w:t>
      </w:r>
      <w:r w:rsidR="00F47F7D">
        <w:rPr>
          <w:rFonts w:ascii="Times New Roman" w:hAnsi="Times New Roman" w:cs="Times New Roman"/>
          <w:sz w:val="24"/>
          <w:szCs w:val="24"/>
        </w:rPr>
        <w:t xml:space="preserve">, 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>etc.]</w:t>
      </w:r>
    </w:p>
    <w:p w14:paraId="067DC154" w14:textId="77777777" w:rsidR="00374ED4" w:rsidRPr="001436B5" w:rsidRDefault="00537F00" w:rsidP="0037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BDA343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16E6D5D" w14:textId="77777777" w:rsidR="00374ED4" w:rsidRPr="001436B5" w:rsidRDefault="00374ED4" w:rsidP="00374E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1. Présentation Générale</w:t>
      </w:r>
    </w:p>
    <w:p w14:paraId="246644F4" w14:textId="31FC8D18" w:rsidR="00374ED4" w:rsidRPr="001436B5" w:rsidRDefault="00374ED4" w:rsidP="005D17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[En quelques phrases, présentez brièvement l’entreprise, son histoire et son identité</w:t>
      </w:r>
      <w:r w:rsidR="001436B5" w:rsidRPr="001436B5">
        <w:rPr>
          <w:rFonts w:ascii="Times New Roman" w:eastAsia="Times New Roman" w:hAnsi="Times New Roman" w:cs="Times New Roman"/>
          <w:sz w:val="24"/>
          <w:szCs w:val="24"/>
        </w:rPr>
        <w:t>, son envergure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. Par exemple, « </w:t>
      </w:r>
      <w:r w:rsidRPr="005D78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Créée en 20XX, notre entreprise se dédie à la valorisation des patrimoines culturels </w:t>
      </w:r>
      <w:r w:rsidR="001436B5" w:rsidRPr="005D78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au </w:t>
      </w:r>
      <w:r w:rsidR="00F47F7D" w:rsidRPr="005D784F">
        <w:rPr>
          <w:rFonts w:ascii="Times New Roman" w:eastAsia="Times New Roman" w:hAnsi="Times New Roman" w:cs="Times New Roman"/>
          <w:i/>
          <w:iCs/>
          <w:sz w:val="24"/>
          <w:szCs w:val="24"/>
        </w:rPr>
        <w:t>Burkina</w:t>
      </w:r>
      <w:r w:rsidR="001436B5" w:rsidRPr="005D78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Faso, </w:t>
      </w:r>
      <w:r w:rsidRPr="005D784F">
        <w:rPr>
          <w:rFonts w:ascii="Times New Roman" w:eastAsia="Times New Roman" w:hAnsi="Times New Roman" w:cs="Times New Roman"/>
          <w:i/>
          <w:iCs/>
          <w:sz w:val="24"/>
          <w:szCs w:val="24"/>
        </w:rPr>
        <w:t>en Afrique</w:t>
      </w:r>
      <w:r w:rsidR="001436B5" w:rsidRPr="005D784F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»]</w:t>
      </w:r>
    </w:p>
    <w:p w14:paraId="02701904" w14:textId="77777777" w:rsidR="00374ED4" w:rsidRPr="001436B5" w:rsidRDefault="00374ED4" w:rsidP="005D17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Mission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[Exprimez la mission de l’entreprise, par exemple : </w:t>
      </w:r>
      <w:r w:rsidRPr="005D784F">
        <w:rPr>
          <w:rFonts w:ascii="Times New Roman" w:eastAsia="Times New Roman" w:hAnsi="Times New Roman" w:cs="Times New Roman"/>
          <w:i/>
          <w:iCs/>
          <w:sz w:val="24"/>
          <w:szCs w:val="24"/>
        </w:rPr>
        <w:t>« Promouvoir et rendre accessible la culture locale grâce à des événements interactifs et immersifs. »]</w:t>
      </w:r>
    </w:p>
    <w:p w14:paraId="217C4FCC" w14:textId="77777777" w:rsidR="00374ED4" w:rsidRPr="001436B5" w:rsidRDefault="00537F00" w:rsidP="005D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D12A707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90E186F" w14:textId="28BC687F" w:rsidR="00374ED4" w:rsidRPr="001436B5" w:rsidRDefault="00374ED4" w:rsidP="00374E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2. Objectifs</w:t>
      </w:r>
      <w:r w:rsidR="001436B5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Valeurs</w:t>
      </w:r>
      <w:r w:rsidR="001436B5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et Vision</w:t>
      </w:r>
    </w:p>
    <w:p w14:paraId="6CCC2433" w14:textId="77777777" w:rsidR="00374ED4" w:rsidRPr="001436B5" w:rsidRDefault="00374ED4" w:rsidP="00374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Objectifs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6E95BC79" w14:textId="281CDAB4" w:rsidR="00374ED4" w:rsidRPr="001436B5" w:rsidRDefault="00374ED4" w:rsidP="00374E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sz w:val="24"/>
          <w:szCs w:val="24"/>
        </w:rPr>
        <w:t>Objectif 1 :</w:t>
      </w:r>
      <w:r w:rsidR="00F47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6C6938" w14:textId="32ED65F7" w:rsidR="00374ED4" w:rsidRPr="001436B5" w:rsidRDefault="00374ED4" w:rsidP="00374E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sz w:val="24"/>
          <w:szCs w:val="24"/>
        </w:rPr>
        <w:t>Objectif 2 :</w:t>
      </w:r>
      <w:r w:rsidR="00F47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0D352D" w14:textId="586D74B8" w:rsidR="00374ED4" w:rsidRPr="001436B5" w:rsidRDefault="00374ED4" w:rsidP="00374E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sz w:val="24"/>
          <w:szCs w:val="24"/>
        </w:rPr>
        <w:t>Objectif 3 :</w:t>
      </w:r>
      <w:r w:rsidR="00F47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BDE328" w14:textId="7CC722F2" w:rsidR="00374ED4" w:rsidRDefault="00374ED4" w:rsidP="00374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Valeurs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7E94A9CD" w14:textId="193D051F" w:rsidR="00F47F7D" w:rsidRPr="00F47F7D" w:rsidRDefault="00F47F7D" w:rsidP="00F47F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…</w:t>
      </w:r>
    </w:p>
    <w:p w14:paraId="54FA3A39" w14:textId="4B30CDAF" w:rsidR="00F47F7D" w:rsidRPr="00F47F7D" w:rsidRDefault="00F47F7D" w:rsidP="00F47F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A4F87FE" w14:textId="1E995FA9" w:rsidR="00F47F7D" w:rsidRPr="001436B5" w:rsidRDefault="00F47F7D" w:rsidP="00F47F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4CB33B7F" w14:textId="79C476E5" w:rsidR="001436B5" w:rsidRPr="001436B5" w:rsidRDefault="001436B5" w:rsidP="00143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Vision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> : [Décrire la vision de l’entreprise à l’horizon 5 ans]</w:t>
      </w:r>
    </w:p>
    <w:p w14:paraId="55E0C222" w14:textId="77777777" w:rsidR="00374ED4" w:rsidRPr="001436B5" w:rsidRDefault="00537F00" w:rsidP="0037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F9EB174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444E08B1" w14:textId="7E87B53A" w:rsidR="00374ED4" w:rsidRPr="001436B5" w:rsidRDefault="00374ED4" w:rsidP="00374E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Services et </w:t>
      </w:r>
      <w:r w:rsidR="001436B5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Produits offerts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6"/>
        <w:gridCol w:w="1874"/>
        <w:gridCol w:w="1403"/>
        <w:gridCol w:w="2024"/>
        <w:gridCol w:w="1582"/>
      </w:tblGrid>
      <w:tr w:rsidR="00A11CB0" w:rsidRPr="001436B5" w14:paraId="008D4EFC" w14:textId="7EB9C611" w:rsidTr="00A11CB0">
        <w:trPr>
          <w:trHeight w:val="546"/>
        </w:trPr>
        <w:tc>
          <w:tcPr>
            <w:tcW w:w="2136" w:type="dxa"/>
            <w:vAlign w:val="center"/>
          </w:tcPr>
          <w:p w14:paraId="6AC220DC" w14:textId="0B4055A3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Services/Produits </w:t>
            </w:r>
          </w:p>
        </w:tc>
        <w:tc>
          <w:tcPr>
            <w:tcW w:w="1874" w:type="dxa"/>
            <w:vAlign w:val="center"/>
          </w:tcPr>
          <w:p w14:paraId="3473768F" w14:textId="1B0E362C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403" w:type="dxa"/>
            <w:vAlign w:val="center"/>
          </w:tcPr>
          <w:p w14:paraId="4C980F3C" w14:textId="0B41093C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 Cible</w:t>
            </w:r>
          </w:p>
        </w:tc>
        <w:tc>
          <w:tcPr>
            <w:tcW w:w="2024" w:type="dxa"/>
          </w:tcPr>
          <w:p w14:paraId="77CC3A60" w14:textId="1B1CAD86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Profils du personnel dédié </w:t>
            </w:r>
          </w:p>
        </w:tc>
        <w:tc>
          <w:tcPr>
            <w:tcW w:w="1582" w:type="dxa"/>
          </w:tcPr>
          <w:p w14:paraId="37F0756F" w14:textId="545115D5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Statut (CDI ou CDD)</w:t>
            </w:r>
            <w:r>
              <w:rPr>
                <w:rStyle w:val="Appelnotedebasdep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A11CB0" w:rsidRPr="001436B5" w14:paraId="5CBE6A76" w14:textId="1ED5F586" w:rsidTr="00A11CB0">
        <w:trPr>
          <w:trHeight w:val="263"/>
        </w:trPr>
        <w:tc>
          <w:tcPr>
            <w:tcW w:w="2136" w:type="dxa"/>
            <w:vAlign w:val="center"/>
          </w:tcPr>
          <w:p w14:paraId="481BD963" w14:textId="74601318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6F6F7B83" w14:textId="66F7C1F4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2E24003" w14:textId="62105307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14:paraId="208CF5D7" w14:textId="77777777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138D320" w14:textId="77777777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B0" w:rsidRPr="001436B5" w14:paraId="7E562143" w14:textId="4C082401" w:rsidTr="00A11CB0">
        <w:trPr>
          <w:trHeight w:val="283"/>
        </w:trPr>
        <w:tc>
          <w:tcPr>
            <w:tcW w:w="2136" w:type="dxa"/>
            <w:vAlign w:val="center"/>
          </w:tcPr>
          <w:p w14:paraId="100713A0" w14:textId="5BE8CB18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7A88A408" w14:textId="3D30C267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709CEF9" w14:textId="5A4B706F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14:paraId="1295C2C4" w14:textId="77777777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6F5A08BC" w14:textId="77777777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B0" w:rsidRPr="001436B5" w14:paraId="6F281EE2" w14:textId="6C0E1459" w:rsidTr="00A11CB0">
        <w:trPr>
          <w:trHeight w:val="263"/>
        </w:trPr>
        <w:tc>
          <w:tcPr>
            <w:tcW w:w="2136" w:type="dxa"/>
            <w:vAlign w:val="center"/>
          </w:tcPr>
          <w:p w14:paraId="4946FC61" w14:textId="14BA00CC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434CE496" w14:textId="672604F5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7EA360A" w14:textId="46DE1DEC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14:paraId="1F1B732D" w14:textId="77777777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732F8481" w14:textId="77777777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B0" w:rsidRPr="001436B5" w14:paraId="0837258B" w14:textId="00FB318B" w:rsidTr="00A11CB0">
        <w:trPr>
          <w:trHeight w:val="263"/>
        </w:trPr>
        <w:tc>
          <w:tcPr>
            <w:tcW w:w="2136" w:type="dxa"/>
            <w:vAlign w:val="center"/>
          </w:tcPr>
          <w:p w14:paraId="7135AAAD" w14:textId="1B367B72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32E1A250" w14:textId="65EC54CD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51CAD75" w14:textId="21EE4F9A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14:paraId="54EC207E" w14:textId="77777777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FA84B88" w14:textId="77777777" w:rsidR="00A11CB0" w:rsidRPr="001436B5" w:rsidRDefault="00A11CB0" w:rsidP="00374ED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38A19" w14:textId="77777777" w:rsidR="00374ED4" w:rsidRPr="001436B5" w:rsidRDefault="00537F00" w:rsidP="0037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60A76E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6F62C3A" w14:textId="0A922E62" w:rsidR="000E2B01" w:rsidRDefault="000E2B01" w:rsidP="00374E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4C1F3A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rganisation</w:t>
      </w:r>
      <w:r w:rsidR="004C1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nelle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structure </w:t>
      </w:r>
    </w:p>
    <w:p w14:paraId="2FBEE911" w14:textId="15F7A1F5" w:rsidR="000E2B01" w:rsidRPr="005D17A7" w:rsidRDefault="000E2B01" w:rsidP="000E2B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17A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Quels sont les différents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services et/ou</w:t>
      </w:r>
      <w:r w:rsidRPr="005D17A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postes clés ? </w:t>
      </w:r>
    </w:p>
    <w:p w14:paraId="3633E7A7" w14:textId="77777777" w:rsidR="000E2B01" w:rsidRDefault="000E2B01" w:rsidP="00374E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F5A08C" w14:textId="4B32356A" w:rsidR="00374ED4" w:rsidRPr="001436B5" w:rsidRDefault="000E2B01" w:rsidP="00374E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74ED4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Réalisations </w:t>
      </w:r>
      <w:r w:rsidR="005D784F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Clés </w:t>
      </w:r>
      <w:r w:rsidR="001436B5"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et résultats obtenus </w:t>
      </w:r>
    </w:p>
    <w:p w14:paraId="1B96B924" w14:textId="413F0BF2" w:rsidR="001436B5" w:rsidRPr="001436B5" w:rsidRDefault="001436B5" w:rsidP="00374E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sz w:val="24"/>
          <w:szCs w:val="24"/>
        </w:rPr>
        <w:t>[Description des réalisations et résultats]</w:t>
      </w:r>
    </w:p>
    <w:p w14:paraId="341CEEEE" w14:textId="286D0037" w:rsidR="00374ED4" w:rsidRPr="001436B5" w:rsidRDefault="00374ED4" w:rsidP="00374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Projet 1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5506F2A8" w14:textId="6E47C8F2" w:rsidR="00374ED4" w:rsidRPr="001436B5" w:rsidRDefault="00374ED4" w:rsidP="00374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Projet 2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0F7EBB7D" w14:textId="5A633C37" w:rsidR="00374ED4" w:rsidRPr="001436B5" w:rsidRDefault="00374ED4" w:rsidP="002E61EC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Prix et Distinctions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537F00">
        <w:rPr>
          <w:rFonts w:ascii="Times New Roman" w:eastAsia="Times New Roman" w:hAnsi="Times New Roman" w:cs="Times New Roman"/>
          <w:noProof/>
          <w:sz w:val="24"/>
          <w:szCs w:val="24"/>
        </w:rPr>
        <w:pict w14:anchorId="0A811607">
          <v:rect id="_x0000_i1029" alt="" style="width:330.8pt;height:.05pt;mso-width-percent:0;mso-height-percent:0;mso-width-percent:0;mso-height-percent:0" o:hrpct="733" o:hralign="center" o:hrstd="t" o:hr="t" fillcolor="#a0a0a0" stroked="f"/>
        </w:pict>
      </w:r>
    </w:p>
    <w:p w14:paraId="0BEB526D" w14:textId="77777777" w:rsidR="00374ED4" w:rsidRPr="001436B5" w:rsidRDefault="00374ED4" w:rsidP="00374E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5. Contact et Réseaux Sociaux</w:t>
      </w:r>
    </w:p>
    <w:p w14:paraId="5DC5D2EC" w14:textId="7D320975" w:rsidR="00374ED4" w:rsidRPr="001436B5" w:rsidRDefault="00374ED4" w:rsidP="00374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Adresse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093991D6" w14:textId="13584E58" w:rsidR="00374ED4" w:rsidRPr="001436B5" w:rsidRDefault="00374ED4" w:rsidP="00374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Téléphone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009C7A04" w14:textId="2D2DBE94" w:rsidR="00374ED4" w:rsidRPr="001436B5" w:rsidRDefault="00374ED4" w:rsidP="00374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0E019292" w14:textId="36BE9C98" w:rsidR="00374ED4" w:rsidRPr="001436B5" w:rsidRDefault="00374ED4" w:rsidP="00374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Site Web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6D609778" w14:textId="2CFEF994" w:rsidR="00374ED4" w:rsidRPr="001436B5" w:rsidRDefault="00374ED4" w:rsidP="00374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Réseaux Sociaux</w:t>
      </w:r>
      <w:r w:rsidRPr="001436B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2D9FD749" w14:textId="77777777" w:rsidR="00374ED4" w:rsidRPr="001436B5" w:rsidRDefault="00537F00" w:rsidP="0037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1536B96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6812D0FA" w14:textId="77777777" w:rsidR="00374ED4" w:rsidRPr="001436B5" w:rsidRDefault="00374ED4" w:rsidP="00374E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6B5">
        <w:rPr>
          <w:rFonts w:ascii="Times New Roman" w:eastAsia="Times New Roman" w:hAnsi="Times New Roman" w:cs="Times New Roman"/>
          <w:b/>
          <w:bCs/>
          <w:sz w:val="24"/>
          <w:szCs w:val="24"/>
        </w:rPr>
        <w:t>6. Exemples Visuels</w:t>
      </w:r>
    </w:p>
    <w:p w14:paraId="3B58F15B" w14:textId="0C8F4DC4" w:rsidR="00F47F7D" w:rsidRPr="00F47F7D" w:rsidRDefault="00374ED4" w:rsidP="00F47F7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F7D">
        <w:rPr>
          <w:rFonts w:ascii="Times New Roman" w:eastAsia="Times New Roman" w:hAnsi="Times New Roman" w:cs="Times New Roman"/>
          <w:b/>
          <w:bCs/>
          <w:sz w:val="24"/>
          <w:szCs w:val="24"/>
        </w:rPr>
        <w:t>Photos</w:t>
      </w:r>
      <w:r w:rsidRPr="00F47F7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F47F7D" w:rsidRPr="00F47F7D">
        <w:rPr>
          <w:rFonts w:ascii="Times New Roman" w:eastAsia="Times New Roman" w:hAnsi="Times New Roman" w:cs="Times New Roman"/>
          <w:sz w:val="24"/>
          <w:szCs w:val="24"/>
        </w:rPr>
        <w:t>[</w:t>
      </w:r>
      <w:r w:rsidR="00F47F7D">
        <w:rPr>
          <w:rFonts w:ascii="Times New Roman" w:eastAsia="Times New Roman" w:hAnsi="Times New Roman" w:cs="Times New Roman"/>
          <w:sz w:val="24"/>
          <w:szCs w:val="24"/>
        </w:rPr>
        <w:t>Quelques images illustratives des activités menées par l’entreprise</w:t>
      </w:r>
      <w:r w:rsidR="00F47F7D" w:rsidRPr="00F47F7D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F136CB7" w14:textId="28511F9F" w:rsidR="00374ED4" w:rsidRPr="00F47F7D" w:rsidRDefault="00374ED4" w:rsidP="00F47F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F7D">
        <w:rPr>
          <w:rFonts w:ascii="Times New Roman" w:eastAsia="Times New Roman" w:hAnsi="Times New Roman" w:cs="Times New Roman"/>
          <w:b/>
          <w:bCs/>
          <w:sz w:val="24"/>
          <w:szCs w:val="24"/>
        </w:rPr>
        <w:t>Logo</w:t>
      </w:r>
      <w:r w:rsidRPr="00F47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7A7" w:rsidRPr="00F47F7D">
        <w:rPr>
          <w:rFonts w:ascii="Times New Roman" w:eastAsia="Times New Roman" w:hAnsi="Times New Roman" w:cs="Times New Roman"/>
          <w:sz w:val="24"/>
          <w:szCs w:val="24"/>
        </w:rPr>
        <w:t>: [</w:t>
      </w:r>
      <w:r w:rsidR="00F47F7D">
        <w:rPr>
          <w:rFonts w:ascii="Times New Roman" w:eastAsia="Times New Roman" w:hAnsi="Times New Roman" w:cs="Times New Roman"/>
          <w:sz w:val="24"/>
          <w:szCs w:val="24"/>
        </w:rPr>
        <w:t>Logo de l’entreprise</w:t>
      </w:r>
      <w:r w:rsidR="00F47F7D" w:rsidRPr="00F47F7D">
        <w:rPr>
          <w:rFonts w:ascii="Times New Roman" w:eastAsia="Times New Roman" w:hAnsi="Times New Roman" w:cs="Times New Roman"/>
          <w:sz w:val="24"/>
          <w:szCs w:val="24"/>
        </w:rPr>
        <w:t>]</w:t>
      </w:r>
    </w:p>
    <w:sectPr w:rsidR="00374ED4" w:rsidRPr="00F47F7D" w:rsidSect="001436B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C6D0E" w16cex:dateUtc="2024-11-11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06FD9E" w16cid:durableId="2ADC6D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017E2" w14:textId="77777777" w:rsidR="00537F00" w:rsidRDefault="00537F00" w:rsidP="001436B5">
      <w:pPr>
        <w:spacing w:after="0" w:line="240" w:lineRule="auto"/>
      </w:pPr>
      <w:r>
        <w:separator/>
      </w:r>
    </w:p>
  </w:endnote>
  <w:endnote w:type="continuationSeparator" w:id="0">
    <w:p w14:paraId="2F0FD156" w14:textId="77777777" w:rsidR="00537F00" w:rsidRDefault="00537F00" w:rsidP="0014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77902831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1F12681" w14:textId="67299A7D" w:rsidR="001436B5" w:rsidRDefault="001436B5" w:rsidP="0003490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B6AF977" w14:textId="77777777" w:rsidR="001436B5" w:rsidRDefault="001436B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87403484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C1B36AC" w14:textId="2081DE49" w:rsidR="001436B5" w:rsidRDefault="001436B5" w:rsidP="0003490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8D733E">
          <w:rPr>
            <w:rStyle w:val="Numrodepage"/>
            <w:noProof/>
          </w:rPr>
          <w:t>- 1 -</w:t>
        </w:r>
        <w:r>
          <w:rPr>
            <w:rStyle w:val="Numrodepage"/>
          </w:rPr>
          <w:fldChar w:fldCharType="end"/>
        </w:r>
      </w:p>
    </w:sdtContent>
  </w:sdt>
  <w:p w14:paraId="17F2E3D6" w14:textId="77777777" w:rsidR="001436B5" w:rsidRDefault="001436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90812" w14:textId="77777777" w:rsidR="00537F00" w:rsidRDefault="00537F00" w:rsidP="001436B5">
      <w:pPr>
        <w:spacing w:after="0" w:line="240" w:lineRule="auto"/>
      </w:pPr>
      <w:r>
        <w:separator/>
      </w:r>
    </w:p>
  </w:footnote>
  <w:footnote w:type="continuationSeparator" w:id="0">
    <w:p w14:paraId="3CEDE7B5" w14:textId="77777777" w:rsidR="00537F00" w:rsidRDefault="00537F00" w:rsidP="001436B5">
      <w:pPr>
        <w:spacing w:after="0" w:line="240" w:lineRule="auto"/>
      </w:pPr>
      <w:r>
        <w:continuationSeparator/>
      </w:r>
    </w:p>
  </w:footnote>
  <w:footnote w:id="1">
    <w:p w14:paraId="45BF60AC" w14:textId="37FA866E" w:rsidR="00A11CB0" w:rsidRDefault="00A11CB0">
      <w:pPr>
        <w:pStyle w:val="Notedebasdepage"/>
      </w:pPr>
      <w:r>
        <w:rPr>
          <w:rStyle w:val="Appelnotedebasdep"/>
        </w:rPr>
        <w:footnoteRef/>
      </w:r>
      <w:r>
        <w:t xml:space="preserve"> Utiliser autant de lignes que d’agents en poste.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2B4F"/>
    <w:multiLevelType w:val="multilevel"/>
    <w:tmpl w:val="4F0A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211B6"/>
    <w:multiLevelType w:val="multilevel"/>
    <w:tmpl w:val="6382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65CEA"/>
    <w:multiLevelType w:val="multilevel"/>
    <w:tmpl w:val="944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A0F0F"/>
    <w:multiLevelType w:val="multilevel"/>
    <w:tmpl w:val="DE4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5C9F"/>
    <w:multiLevelType w:val="multilevel"/>
    <w:tmpl w:val="2A66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D4"/>
    <w:rsid w:val="00060253"/>
    <w:rsid w:val="000E2B01"/>
    <w:rsid w:val="001436B5"/>
    <w:rsid w:val="002053C7"/>
    <w:rsid w:val="00246060"/>
    <w:rsid w:val="002820F4"/>
    <w:rsid w:val="0030744B"/>
    <w:rsid w:val="00374ED4"/>
    <w:rsid w:val="004C1F3A"/>
    <w:rsid w:val="00537F00"/>
    <w:rsid w:val="005D17A7"/>
    <w:rsid w:val="005D784F"/>
    <w:rsid w:val="006A35C7"/>
    <w:rsid w:val="006F4CA6"/>
    <w:rsid w:val="007508EC"/>
    <w:rsid w:val="007D4E34"/>
    <w:rsid w:val="008D733E"/>
    <w:rsid w:val="00A11CB0"/>
    <w:rsid w:val="00B030D5"/>
    <w:rsid w:val="00B909BA"/>
    <w:rsid w:val="00CD516F"/>
    <w:rsid w:val="00D44537"/>
    <w:rsid w:val="00D818D4"/>
    <w:rsid w:val="00E76D0F"/>
    <w:rsid w:val="00ED6C9F"/>
    <w:rsid w:val="00F4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FBDB"/>
  <w15:chartTrackingRefBased/>
  <w15:docId w15:val="{5DA68B8C-9DAB-4C55-8C71-858EE128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link w:val="Titre3Car"/>
    <w:uiPriority w:val="9"/>
    <w:qFormat/>
    <w:rsid w:val="00374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74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74E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374E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374E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374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14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36B5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1436B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1C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1CB0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A11CB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47F7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D6C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6C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6C9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6C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6C9F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B0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Corina Kifalba TANKOANO</dc:creator>
  <cp:keywords/>
  <dc:description/>
  <cp:lastModifiedBy>gp</cp:lastModifiedBy>
  <cp:revision>2</cp:revision>
  <dcterms:created xsi:type="dcterms:W3CDTF">2024-11-15T09:46:00Z</dcterms:created>
  <dcterms:modified xsi:type="dcterms:W3CDTF">2024-11-15T09:46:00Z</dcterms:modified>
</cp:coreProperties>
</file>